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FC29184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4677D1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677D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92C13CB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4677D1" w:rsidRPr="004677D1">
        <w:rPr>
          <w:rFonts w:ascii="ＭＳ 明朝" w:hAnsi="ＭＳ 明朝" w:hint="eastAsia"/>
          <w:sz w:val="24"/>
          <w:u w:val="single"/>
        </w:rPr>
        <w:t>令和7年度　東京外環自動車道　田尻地区沿道状況調査業務</w:t>
      </w:r>
      <w:r w:rsidRPr="004677D1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33452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374F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D2B5E"/>
    <w:rsid w:val="002E11BE"/>
    <w:rsid w:val="002E1565"/>
    <w:rsid w:val="002F2329"/>
    <w:rsid w:val="002F4969"/>
    <w:rsid w:val="002F4BAB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677D1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666D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7A1D2-4D09-42BF-AEB8-CBC1203DDE97}"/>
</file>

<file path=customXml/itemProps3.xml><?xml version="1.0" encoding="utf-8"?>
<ds:datastoreItem xmlns:ds="http://schemas.openxmlformats.org/officeDocument/2006/customXml" ds:itemID="{521ECC3D-F329-4EF5-A408-FAF3808CCF5D}"/>
</file>

<file path=customXml/itemProps4.xml><?xml version="1.0" encoding="utf-8"?>
<ds:datastoreItem xmlns:ds="http://schemas.openxmlformats.org/officeDocument/2006/customXml" ds:itemID="{B276B1C2-B1AB-43B4-A782-81CECD6EBF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2025-08-08T07:44:00Z</dcterms:created>
  <dcterms:modified xsi:type="dcterms:W3CDTF">2025-08-08T07:44:00Z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